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D72B">
      <w:pPr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附件1</w:t>
      </w:r>
    </w:p>
    <w:p w14:paraId="28DFF220">
      <w:pPr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年度中科大一附院（安徽省立医院）</w:t>
      </w:r>
    </w:p>
    <w:p w14:paraId="0FAC99FF">
      <w:pPr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职工体检信息登记表</w:t>
      </w:r>
    </w:p>
    <w:tbl>
      <w:tblPr>
        <w:tblStyle w:val="6"/>
        <w:tblpPr w:leftFromText="180" w:rightFromText="180" w:vertAnchor="text" w:horzAnchor="page" w:tblpX="892" w:tblpY="407"/>
        <w:tblOverlap w:val="never"/>
        <w:tblW w:w="10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99"/>
        <w:gridCol w:w="915"/>
        <w:gridCol w:w="810"/>
        <w:gridCol w:w="960"/>
        <w:gridCol w:w="1425"/>
        <w:gridCol w:w="1365"/>
        <w:gridCol w:w="1440"/>
        <w:gridCol w:w="1440"/>
      </w:tblGrid>
      <w:tr w14:paraId="22D9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243B95DF"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41CBDF0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330DF7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110597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16C399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4E0AC3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CACB9E8"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EF25912"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</w:rPr>
              <w:t>是否教授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正高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27EFB86F"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保健证号（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保健人员填写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 w14:paraId="36FC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09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74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9A9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04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C2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AE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75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9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68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3D1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ACB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3C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42D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BB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A8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08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E2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A2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A53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822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CA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52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C6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D46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4B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C9D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61A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61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6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087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206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F4C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56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1B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A4D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94B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28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4D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5D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D1F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69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3A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83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29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EC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C47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DC4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92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B4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75786D99">
      <w:pPr>
        <w:adjustRightInd/>
        <w:snapToGrid/>
        <w:spacing w:after="0"/>
        <w:rPr>
          <w:rFonts w:ascii="宋体" w:hAnsi="宋体" w:eastAsia="宋体" w:cs="宋体"/>
          <w:b/>
          <w:bCs/>
          <w:color w:val="000000"/>
          <w:sz w:val="40"/>
          <w:szCs w:val="40"/>
        </w:rPr>
      </w:pPr>
    </w:p>
    <w:p w14:paraId="6E276D08">
      <w:pPr>
        <w:adjustRightInd/>
        <w:snapToGrid/>
        <w:spacing w:after="0"/>
        <w:rPr>
          <w:rFonts w:ascii="宋体" w:hAnsi="宋体" w:eastAsia="宋体" w:cs="宋体"/>
          <w:b/>
          <w:bCs/>
          <w:color w:val="000000"/>
          <w:sz w:val="40"/>
          <w:szCs w:val="40"/>
        </w:rPr>
      </w:pPr>
    </w:p>
    <w:p w14:paraId="4E90340C">
      <w:pPr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 w14:paraId="07E91F0C">
      <w:pPr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 w14:paraId="6D7C5BE7">
      <w:pPr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</w:p>
    <w:p w14:paraId="5EE652BF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45F173B9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266D0FDF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78CF440E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5AA9E4EF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2F296845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1D5D86F6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012D20E7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5735A102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3DD9ACAB">
      <w:pPr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2</w:t>
      </w:r>
    </w:p>
    <w:p w14:paraId="071802D3">
      <w:pPr>
        <w:adjustRightInd/>
        <w:snapToGrid/>
        <w:spacing w:line="220" w:lineRule="atLeast"/>
        <w:jc w:val="center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年度安医大一附院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北区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职工体检信息登记表</w:t>
      </w:r>
    </w:p>
    <w:tbl>
      <w:tblPr>
        <w:tblStyle w:val="6"/>
        <w:tblpPr w:leftFromText="180" w:rightFromText="180" w:vertAnchor="text" w:horzAnchor="page" w:tblpX="1072" w:tblpY="347"/>
        <w:tblOverlap w:val="never"/>
        <w:tblW w:w="87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99"/>
        <w:gridCol w:w="915"/>
        <w:gridCol w:w="1362"/>
        <w:gridCol w:w="1650"/>
        <w:gridCol w:w="915"/>
        <w:gridCol w:w="2235"/>
      </w:tblGrid>
      <w:tr w14:paraId="0E00AA95">
        <w:trPr>
          <w:trHeight w:val="403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00DF99BF"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D9E6E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20B822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135490A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8CF4C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69B696E0">
            <w:pPr>
              <w:tabs>
                <w:tab w:val="left" w:pos="522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婚否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376BC424"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套餐类型（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45岁；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45岁）</w:t>
            </w:r>
          </w:p>
        </w:tc>
      </w:tr>
      <w:tr w14:paraId="10EC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D5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06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79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A9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1B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D37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B4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2C0C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FD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F85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72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80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C7E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2A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11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DD3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57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7E3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37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8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FD4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F2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05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DC66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A1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00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2E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EF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E8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82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FB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CBBE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B7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38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BD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FE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8F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06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C9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5CF6CC26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64BDC595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79DD21EC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262803ED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616750F0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4C9FBD33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2A5DA7E3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09FFE8C1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21EC4CF7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04E6C846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632CB75D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5ED148F9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19883750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71C715A3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4B5ABA64">
      <w:pPr>
        <w:adjustRightInd/>
        <w:snapToGrid/>
        <w:spacing w:after="0"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38E84F7E">
      <w:pPr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附件3</w:t>
      </w:r>
    </w:p>
    <w:p w14:paraId="1B8E121D">
      <w:pPr>
        <w:adjustRightInd/>
        <w:snapToGrid/>
        <w:spacing w:line="220" w:lineRule="atLeast"/>
        <w:jc w:val="center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年度安医大二附院职工体检信息登记表</w:t>
      </w:r>
    </w:p>
    <w:tbl>
      <w:tblPr>
        <w:tblStyle w:val="6"/>
        <w:tblpPr w:leftFromText="180" w:rightFromText="180" w:vertAnchor="text" w:horzAnchor="page" w:tblpX="892" w:tblpY="407"/>
        <w:tblOverlap w:val="never"/>
        <w:tblW w:w="10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99"/>
        <w:gridCol w:w="915"/>
        <w:gridCol w:w="810"/>
        <w:gridCol w:w="960"/>
        <w:gridCol w:w="1425"/>
        <w:gridCol w:w="1365"/>
        <w:gridCol w:w="1440"/>
        <w:gridCol w:w="1440"/>
      </w:tblGrid>
      <w:tr w14:paraId="7A05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422B5DFC"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6F162E6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6D2121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518C25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F9F9C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D1F32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5EA6408D"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488DF06B"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</w:rPr>
              <w:t>是否教授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正高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04E1D990"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保健证号（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保健人员填写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 w14:paraId="1FF4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A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4E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76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F97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27A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BB3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C1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3D3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92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FDF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7A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2DE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B7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76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348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F6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F31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94A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85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A41E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C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F25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8F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3B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B6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45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55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91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64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A02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61F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9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403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6B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B23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FB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58C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69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B7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B88D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3D6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37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80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BC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0E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82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C1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F3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59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760933CD">
      <w:pPr>
        <w:pStyle w:val="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  <w:sectPr>
          <w:pgSz w:w="11906" w:h="16838"/>
          <w:pgMar w:top="1440" w:right="1800" w:bottom="1560" w:left="1800" w:header="708" w:footer="708" w:gutter="0"/>
          <w:cols w:space="708" w:num="1"/>
          <w:docGrid w:linePitch="360" w:charSpace="0"/>
        </w:sectPr>
      </w:pPr>
    </w:p>
    <w:p w14:paraId="41C4BB34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JlZjQwZjJmZjNlODc4MWVlNDA4NjJiYmVjODkyOWEifQ=="/>
    <w:docVar w:name="KSO_WPS_MARK_KEY" w:val="95bb0e16-6110-4f16-97b1-84537d466fbe"/>
  </w:docVars>
  <w:rsids>
    <w:rsidRoot w:val="00D31D50"/>
    <w:rsid w:val="00020541"/>
    <w:rsid w:val="000378A4"/>
    <w:rsid w:val="00042E37"/>
    <w:rsid w:val="000E58C5"/>
    <w:rsid w:val="00106332"/>
    <w:rsid w:val="0016193D"/>
    <w:rsid w:val="0018099E"/>
    <w:rsid w:val="00212164"/>
    <w:rsid w:val="00277F1F"/>
    <w:rsid w:val="002835F1"/>
    <w:rsid w:val="00306966"/>
    <w:rsid w:val="00323B43"/>
    <w:rsid w:val="00330893"/>
    <w:rsid w:val="00330C69"/>
    <w:rsid w:val="00385B6B"/>
    <w:rsid w:val="00391C36"/>
    <w:rsid w:val="003D37D8"/>
    <w:rsid w:val="00426133"/>
    <w:rsid w:val="004358AB"/>
    <w:rsid w:val="00537C37"/>
    <w:rsid w:val="005E5461"/>
    <w:rsid w:val="006268FF"/>
    <w:rsid w:val="00641311"/>
    <w:rsid w:val="006654A5"/>
    <w:rsid w:val="006D3062"/>
    <w:rsid w:val="00726E9A"/>
    <w:rsid w:val="00746370"/>
    <w:rsid w:val="00747B78"/>
    <w:rsid w:val="00775D92"/>
    <w:rsid w:val="007E3089"/>
    <w:rsid w:val="00831DCF"/>
    <w:rsid w:val="008B7726"/>
    <w:rsid w:val="009222CB"/>
    <w:rsid w:val="0095761F"/>
    <w:rsid w:val="009A49DD"/>
    <w:rsid w:val="009E224A"/>
    <w:rsid w:val="00A364B9"/>
    <w:rsid w:val="00A46DF8"/>
    <w:rsid w:val="00AA4E43"/>
    <w:rsid w:val="00B47321"/>
    <w:rsid w:val="00D31D50"/>
    <w:rsid w:val="00D62246"/>
    <w:rsid w:val="00D72159"/>
    <w:rsid w:val="00DF515A"/>
    <w:rsid w:val="00E01F3C"/>
    <w:rsid w:val="00E8449A"/>
    <w:rsid w:val="00E846F5"/>
    <w:rsid w:val="00EC1F64"/>
    <w:rsid w:val="00ED4A4F"/>
    <w:rsid w:val="00EE20D5"/>
    <w:rsid w:val="00EE49A7"/>
    <w:rsid w:val="00F6004E"/>
    <w:rsid w:val="00FC02B5"/>
    <w:rsid w:val="0181325F"/>
    <w:rsid w:val="01944054"/>
    <w:rsid w:val="052726F7"/>
    <w:rsid w:val="08FD6983"/>
    <w:rsid w:val="095C11DF"/>
    <w:rsid w:val="09DA6CC4"/>
    <w:rsid w:val="0A397E8E"/>
    <w:rsid w:val="0A456833"/>
    <w:rsid w:val="0A6C0264"/>
    <w:rsid w:val="0B464611"/>
    <w:rsid w:val="0B8909A2"/>
    <w:rsid w:val="0BF422BF"/>
    <w:rsid w:val="0D5D20E6"/>
    <w:rsid w:val="0E601E8E"/>
    <w:rsid w:val="0F661BEE"/>
    <w:rsid w:val="0FD64013"/>
    <w:rsid w:val="11DB0C82"/>
    <w:rsid w:val="1278726D"/>
    <w:rsid w:val="13006917"/>
    <w:rsid w:val="132F62D2"/>
    <w:rsid w:val="132F7038"/>
    <w:rsid w:val="14432035"/>
    <w:rsid w:val="157D3325"/>
    <w:rsid w:val="159B770E"/>
    <w:rsid w:val="17B24D62"/>
    <w:rsid w:val="181A30AD"/>
    <w:rsid w:val="19017DC9"/>
    <w:rsid w:val="19510D51"/>
    <w:rsid w:val="19AE020F"/>
    <w:rsid w:val="1A5959E3"/>
    <w:rsid w:val="1B291859"/>
    <w:rsid w:val="1B32070E"/>
    <w:rsid w:val="1B7E3953"/>
    <w:rsid w:val="1C8651B5"/>
    <w:rsid w:val="1C902538"/>
    <w:rsid w:val="1CB108BF"/>
    <w:rsid w:val="1D2D5631"/>
    <w:rsid w:val="1E360515"/>
    <w:rsid w:val="1ECC2C27"/>
    <w:rsid w:val="1F62533A"/>
    <w:rsid w:val="1FDC333E"/>
    <w:rsid w:val="212F1A47"/>
    <w:rsid w:val="22803FBD"/>
    <w:rsid w:val="2369138D"/>
    <w:rsid w:val="23E12CD1"/>
    <w:rsid w:val="24681644"/>
    <w:rsid w:val="24F353B2"/>
    <w:rsid w:val="26C87D71"/>
    <w:rsid w:val="272B75C5"/>
    <w:rsid w:val="291E22D1"/>
    <w:rsid w:val="29D357B2"/>
    <w:rsid w:val="2B6C7799"/>
    <w:rsid w:val="2BF437BD"/>
    <w:rsid w:val="2D8172D3"/>
    <w:rsid w:val="2E0B376C"/>
    <w:rsid w:val="2E2E2FB7"/>
    <w:rsid w:val="2E8C5F2F"/>
    <w:rsid w:val="2F4B5DEA"/>
    <w:rsid w:val="2F6A2714"/>
    <w:rsid w:val="303643A5"/>
    <w:rsid w:val="30872E8F"/>
    <w:rsid w:val="30E81B43"/>
    <w:rsid w:val="31321DB9"/>
    <w:rsid w:val="331F3816"/>
    <w:rsid w:val="33802506"/>
    <w:rsid w:val="33CD3272"/>
    <w:rsid w:val="34FD36E3"/>
    <w:rsid w:val="35CF6936"/>
    <w:rsid w:val="367D0F7F"/>
    <w:rsid w:val="3698434B"/>
    <w:rsid w:val="36FD3E6E"/>
    <w:rsid w:val="373158C6"/>
    <w:rsid w:val="37585548"/>
    <w:rsid w:val="3837727D"/>
    <w:rsid w:val="39B630F1"/>
    <w:rsid w:val="3A8328DC"/>
    <w:rsid w:val="3DEB4B51"/>
    <w:rsid w:val="3E9332BA"/>
    <w:rsid w:val="3EE55913"/>
    <w:rsid w:val="3F870779"/>
    <w:rsid w:val="3F980BD8"/>
    <w:rsid w:val="41061E20"/>
    <w:rsid w:val="41395AA3"/>
    <w:rsid w:val="42EB0716"/>
    <w:rsid w:val="453732AF"/>
    <w:rsid w:val="463D6035"/>
    <w:rsid w:val="465D66D7"/>
    <w:rsid w:val="470B1C8F"/>
    <w:rsid w:val="472B40E0"/>
    <w:rsid w:val="479E0D55"/>
    <w:rsid w:val="47E81FD1"/>
    <w:rsid w:val="489363E0"/>
    <w:rsid w:val="4A5C7A93"/>
    <w:rsid w:val="4B26353C"/>
    <w:rsid w:val="4BA83F51"/>
    <w:rsid w:val="4C0B44E0"/>
    <w:rsid w:val="4C6D519A"/>
    <w:rsid w:val="4D6B3FB8"/>
    <w:rsid w:val="4DB43081"/>
    <w:rsid w:val="4DDC6134"/>
    <w:rsid w:val="4E0F6509"/>
    <w:rsid w:val="50145FBC"/>
    <w:rsid w:val="50800FE5"/>
    <w:rsid w:val="51E7715A"/>
    <w:rsid w:val="5208399B"/>
    <w:rsid w:val="52C04276"/>
    <w:rsid w:val="53220A8C"/>
    <w:rsid w:val="5385101B"/>
    <w:rsid w:val="548B440F"/>
    <w:rsid w:val="54F33D6A"/>
    <w:rsid w:val="55E77D6B"/>
    <w:rsid w:val="57F02B9F"/>
    <w:rsid w:val="59080725"/>
    <w:rsid w:val="5B2A2BD4"/>
    <w:rsid w:val="5B7B57E4"/>
    <w:rsid w:val="5B995664"/>
    <w:rsid w:val="5BEF1728"/>
    <w:rsid w:val="5C657C3C"/>
    <w:rsid w:val="5C936557"/>
    <w:rsid w:val="5D3C099D"/>
    <w:rsid w:val="5E9860A7"/>
    <w:rsid w:val="5F8623A3"/>
    <w:rsid w:val="5FFD0F04"/>
    <w:rsid w:val="60350938"/>
    <w:rsid w:val="60671FB7"/>
    <w:rsid w:val="62DD12C4"/>
    <w:rsid w:val="64FE5DF0"/>
    <w:rsid w:val="65C21C5B"/>
    <w:rsid w:val="662A7F2C"/>
    <w:rsid w:val="666A4129"/>
    <w:rsid w:val="66F10DFE"/>
    <w:rsid w:val="69196F50"/>
    <w:rsid w:val="6934554E"/>
    <w:rsid w:val="6A1C5DDE"/>
    <w:rsid w:val="6A214455"/>
    <w:rsid w:val="6D265FC2"/>
    <w:rsid w:val="6D2B458A"/>
    <w:rsid w:val="6DBB3B60"/>
    <w:rsid w:val="6DBE71AC"/>
    <w:rsid w:val="6E26547D"/>
    <w:rsid w:val="6ED547AD"/>
    <w:rsid w:val="6F0532E4"/>
    <w:rsid w:val="6F9625C0"/>
    <w:rsid w:val="702F7EED"/>
    <w:rsid w:val="72516841"/>
    <w:rsid w:val="73E536E4"/>
    <w:rsid w:val="74933140"/>
    <w:rsid w:val="76DF522A"/>
    <w:rsid w:val="76FF4ABD"/>
    <w:rsid w:val="77016271"/>
    <w:rsid w:val="78E75809"/>
    <w:rsid w:val="79A61220"/>
    <w:rsid w:val="79D55FA9"/>
    <w:rsid w:val="79E104AA"/>
    <w:rsid w:val="79E87A8A"/>
    <w:rsid w:val="7A684727"/>
    <w:rsid w:val="7BEC3136"/>
    <w:rsid w:val="7C7F3FAA"/>
    <w:rsid w:val="7D360B0D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725</Characters>
  <Lines>7</Lines>
  <Paragraphs>2</Paragraphs>
  <TotalTime>51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安职院武亚南</cp:lastModifiedBy>
  <cp:lastPrinted>2022-03-28T05:53:00Z</cp:lastPrinted>
  <dcterms:modified xsi:type="dcterms:W3CDTF">2025-02-19T05:51:38Z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164A2A6D5FDC4E459D8E51CE285FE01B</vt:lpwstr>
  </property>
  <property fmtid="{D5CDD505-2E9C-101B-9397-08002B2CF9AE}" pid="4" name="KSOTemplateDocerSaveRecord">
    <vt:lpwstr>eyJoZGlkIjoiZjJlZjQwZjJmZjNlODc4MWVlNDA4NjJiYmVjODkyOWEifQ==</vt:lpwstr>
  </property>
</Properties>
</file>